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E" w:rsidRDefault="0073321E" w:rsidP="0073321E">
      <w:pPr>
        <w:spacing w:after="0"/>
      </w:pPr>
      <w:r>
        <w:t>Biology 12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:rsidR="0073321E" w:rsidRDefault="0073321E" w:rsidP="0073321E">
      <w:pPr>
        <w:spacing w:after="0"/>
      </w:pPr>
      <w:r>
        <w:t>11.2 Body Cavities</w:t>
      </w:r>
    </w:p>
    <w:p w:rsidR="0073321E" w:rsidRDefault="0073321E" w:rsidP="0073321E">
      <w:pPr>
        <w:spacing w:after="0"/>
      </w:pPr>
    </w:p>
    <w:p w:rsidR="0073321E" w:rsidRPr="003A12A8" w:rsidRDefault="0073321E" w:rsidP="0073321E">
      <w:pPr>
        <w:spacing w:after="0"/>
        <w:rPr>
          <w:b/>
          <w:sz w:val="28"/>
          <w:szCs w:val="28"/>
        </w:rPr>
      </w:pPr>
      <w:r w:rsidRPr="003A12A8">
        <w:rPr>
          <w:b/>
          <w:sz w:val="28"/>
          <w:szCs w:val="28"/>
          <w:u w:val="single"/>
        </w:rPr>
        <w:t>DIRECTIONS</w:t>
      </w:r>
      <w:r w:rsidRPr="003A12A8">
        <w:rPr>
          <w:b/>
          <w:sz w:val="28"/>
          <w:szCs w:val="28"/>
        </w:rPr>
        <w:t>:  Read pages 205-209 and answer the following questions:</w:t>
      </w:r>
    </w:p>
    <w:p w:rsidR="0073321E" w:rsidRPr="003A12A8" w:rsidRDefault="0073321E" w:rsidP="0073321E">
      <w:pPr>
        <w:spacing w:after="0"/>
        <w:rPr>
          <w:sz w:val="28"/>
          <w:szCs w:val="28"/>
        </w:rPr>
      </w:pPr>
    </w:p>
    <w:p w:rsidR="0073321E" w:rsidRPr="003A12A8" w:rsidRDefault="0073321E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What are the 2 main divisions of the human body?  Where are they located?</w:t>
      </w:r>
    </w:p>
    <w:p w:rsidR="0073321E" w:rsidRPr="003A12A8" w:rsidRDefault="0073321E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 xml:space="preserve">What is a </w:t>
      </w:r>
      <w:proofErr w:type="spellStart"/>
      <w:r w:rsidRPr="003A12A8">
        <w:rPr>
          <w:sz w:val="28"/>
          <w:szCs w:val="28"/>
        </w:rPr>
        <w:t>coelom</w:t>
      </w:r>
      <w:proofErr w:type="spellEnd"/>
      <w:r w:rsidRPr="003A12A8">
        <w:rPr>
          <w:sz w:val="28"/>
          <w:szCs w:val="28"/>
        </w:rPr>
        <w:t xml:space="preserve"> and what does it develop into?</w:t>
      </w:r>
    </w:p>
    <w:p w:rsidR="0073321E" w:rsidRPr="003A12A8" w:rsidRDefault="0073321E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 xml:space="preserve">What </w:t>
      </w:r>
      <w:r w:rsidR="00DF6A5A" w:rsidRPr="003A12A8">
        <w:rPr>
          <w:sz w:val="28"/>
          <w:szCs w:val="28"/>
        </w:rPr>
        <w:t>organs make</w:t>
      </w:r>
      <w:r w:rsidRPr="003A12A8">
        <w:rPr>
          <w:sz w:val="28"/>
          <w:szCs w:val="28"/>
        </w:rPr>
        <w:t xml:space="preserve"> up the thoracic cavity?</w:t>
      </w:r>
    </w:p>
    <w:p w:rsidR="0073321E" w:rsidRPr="003A12A8" w:rsidRDefault="0073321E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What separates the thoracic and the abdominal cavity?</w:t>
      </w:r>
    </w:p>
    <w:p w:rsidR="0073321E" w:rsidRPr="003A12A8" w:rsidRDefault="00DF6A5A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What organs make up the abdominal cavity?</w:t>
      </w:r>
    </w:p>
    <w:p w:rsidR="00DF6A5A" w:rsidRPr="003A12A8" w:rsidRDefault="00601B07" w:rsidP="00733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 xml:space="preserve">What are the 2 main </w:t>
      </w:r>
      <w:r w:rsidR="00A10340" w:rsidRPr="003A12A8">
        <w:rPr>
          <w:sz w:val="28"/>
          <w:szCs w:val="28"/>
        </w:rPr>
        <w:t>parts</w:t>
      </w:r>
      <w:r w:rsidRPr="003A12A8">
        <w:rPr>
          <w:sz w:val="28"/>
          <w:szCs w:val="28"/>
        </w:rPr>
        <w:t xml:space="preserve"> of the dorsal cavity?  What organs or structures are found in each?</w:t>
      </w:r>
    </w:p>
    <w:p w:rsidR="00601B07" w:rsidRPr="003A12A8" w:rsidRDefault="00465007" w:rsidP="00601B0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What are body membranes and give some examples of where they are found?</w:t>
      </w:r>
    </w:p>
    <w:p w:rsidR="00A10340" w:rsidRPr="003A12A8" w:rsidRDefault="00A10340" w:rsidP="00601B0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What are the differences between the pleurae, pericardium and peritoneum?</w:t>
      </w:r>
    </w:p>
    <w:p w:rsidR="009B39EF" w:rsidRPr="003A12A8" w:rsidRDefault="009B39EF" w:rsidP="0046500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Complete the following chart: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9B39EF" w:rsidRPr="003A12A8" w:rsidTr="002F5C40">
        <w:trPr>
          <w:cnfStyle w:val="1000000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Membrane Type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10000000000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Location or associated organs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10000000000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Cell or tissue types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10000000000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Functions</w:t>
            </w:r>
          </w:p>
        </w:tc>
      </w:tr>
      <w:tr w:rsidR="009B39EF" w:rsidRPr="003A12A8" w:rsidTr="002F5C4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2F5C40" w:rsidP="009B39EF">
            <w:pPr>
              <w:pStyle w:val="ListParagraph"/>
              <w:ind w:left="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Mucous membranes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ind w:left="36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ind w:left="36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ind w:left="360"/>
              <w:cnfStyle w:val="000000100000"/>
              <w:rPr>
                <w:sz w:val="28"/>
                <w:szCs w:val="28"/>
              </w:rPr>
            </w:pPr>
          </w:p>
        </w:tc>
      </w:tr>
      <w:tr w:rsidR="009B39EF" w:rsidRPr="003A12A8" w:rsidTr="002F5C40">
        <w:tc>
          <w:tcPr>
            <w:cnfStyle w:val="001000000000"/>
            <w:tcW w:w="2394" w:type="dxa"/>
          </w:tcPr>
          <w:p w:rsidR="009B39EF" w:rsidRPr="003A12A8" w:rsidRDefault="002F5C40" w:rsidP="009B39EF">
            <w:pPr>
              <w:pStyle w:val="ListParagraph"/>
              <w:ind w:left="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Serous membranes</w:t>
            </w: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</w:tr>
      <w:tr w:rsidR="009B39EF" w:rsidRPr="003A12A8" w:rsidTr="002F5C4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2F5C40" w:rsidP="009B39EF">
            <w:pPr>
              <w:pStyle w:val="ListParagraph"/>
              <w:ind w:left="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Synovial membranes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3A12A8" w:rsidRDefault="009B39EF" w:rsidP="009B39EF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</w:p>
        </w:tc>
      </w:tr>
      <w:tr w:rsidR="009B39EF" w:rsidRPr="003A12A8" w:rsidTr="002F5C40">
        <w:tc>
          <w:tcPr>
            <w:cnfStyle w:val="001000000000"/>
            <w:tcW w:w="2394" w:type="dxa"/>
          </w:tcPr>
          <w:p w:rsidR="009B39EF" w:rsidRPr="003A12A8" w:rsidRDefault="002F5C40" w:rsidP="009B39EF">
            <w:pPr>
              <w:pStyle w:val="ListParagraph"/>
              <w:ind w:left="0"/>
              <w:rPr>
                <w:sz w:val="28"/>
                <w:szCs w:val="28"/>
              </w:rPr>
            </w:pPr>
            <w:r w:rsidRPr="003A12A8">
              <w:rPr>
                <w:sz w:val="28"/>
                <w:szCs w:val="28"/>
              </w:rPr>
              <w:t>Meninges</w:t>
            </w: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B39EF" w:rsidRPr="003A12A8" w:rsidRDefault="009B39EF" w:rsidP="009B39EF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</w:p>
        </w:tc>
      </w:tr>
    </w:tbl>
    <w:p w:rsidR="00465007" w:rsidRPr="003A12A8" w:rsidRDefault="00A10340" w:rsidP="0046500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There are 11 (or 12 if you separate the immu</w:t>
      </w:r>
      <w:r w:rsidR="003A12A8">
        <w:rPr>
          <w:sz w:val="28"/>
          <w:szCs w:val="28"/>
        </w:rPr>
        <w:t>n</w:t>
      </w:r>
      <w:r w:rsidRPr="003A12A8">
        <w:rPr>
          <w:sz w:val="28"/>
          <w:szCs w:val="28"/>
        </w:rPr>
        <w:t>e and lymphatic) body systems.  For each system …</w:t>
      </w:r>
    </w:p>
    <w:p w:rsidR="00A10340" w:rsidRPr="003A12A8" w:rsidRDefault="00A10340" w:rsidP="00A103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 xml:space="preserve"> Name the system</w:t>
      </w:r>
    </w:p>
    <w:p w:rsidR="00A10340" w:rsidRPr="003A12A8" w:rsidRDefault="00A10340" w:rsidP="00A103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List some organs that are important in the system</w:t>
      </w:r>
    </w:p>
    <w:p w:rsidR="00A10340" w:rsidRPr="003A12A8" w:rsidRDefault="00A10340" w:rsidP="00A103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A12A8">
        <w:rPr>
          <w:sz w:val="28"/>
          <w:szCs w:val="28"/>
        </w:rPr>
        <w:t>Describe the function(s) of the system.</w:t>
      </w:r>
    </w:p>
    <w:p w:rsidR="003829F3" w:rsidRPr="003A12A8" w:rsidRDefault="003829F3" w:rsidP="003829F3">
      <w:pPr>
        <w:spacing w:after="0"/>
        <w:rPr>
          <w:sz w:val="28"/>
          <w:szCs w:val="28"/>
        </w:rPr>
      </w:pPr>
    </w:p>
    <w:p w:rsidR="003829F3" w:rsidRPr="003A12A8" w:rsidRDefault="003829F3" w:rsidP="003829F3">
      <w:pPr>
        <w:spacing w:after="0"/>
        <w:rPr>
          <w:sz w:val="28"/>
          <w:szCs w:val="28"/>
        </w:rPr>
      </w:pPr>
    </w:p>
    <w:sectPr w:rsidR="003829F3" w:rsidRPr="003A12A8" w:rsidSect="004C1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244"/>
    <w:multiLevelType w:val="hybridMultilevel"/>
    <w:tmpl w:val="1ADE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05D8B"/>
    <w:multiLevelType w:val="hybridMultilevel"/>
    <w:tmpl w:val="5B3808BA"/>
    <w:lvl w:ilvl="0" w:tplc="5254C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21E"/>
    <w:rsid w:val="00142BDD"/>
    <w:rsid w:val="002F5C40"/>
    <w:rsid w:val="003829F3"/>
    <w:rsid w:val="003A12A8"/>
    <w:rsid w:val="003A4E6D"/>
    <w:rsid w:val="00465007"/>
    <w:rsid w:val="004C15CB"/>
    <w:rsid w:val="00601B07"/>
    <w:rsid w:val="0073321E"/>
    <w:rsid w:val="009B39EF"/>
    <w:rsid w:val="00A10340"/>
    <w:rsid w:val="00DD4F5F"/>
    <w:rsid w:val="00DF6A5A"/>
    <w:rsid w:val="00E3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1E"/>
    <w:pPr>
      <w:ind w:left="720"/>
      <w:contextualSpacing/>
    </w:pPr>
  </w:style>
  <w:style w:type="table" w:styleId="TableGrid">
    <w:name w:val="Table Grid"/>
    <w:basedOn w:val="TableNormal"/>
    <w:uiPriority w:val="59"/>
    <w:rsid w:val="009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F5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11</cp:revision>
  <dcterms:created xsi:type="dcterms:W3CDTF">2011-12-08T21:25:00Z</dcterms:created>
  <dcterms:modified xsi:type="dcterms:W3CDTF">2012-01-04T05:10:00Z</dcterms:modified>
</cp:coreProperties>
</file>